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71C" w:rsidRDefault="00F3571C" w:rsidP="00F3571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III</w:t>
      </w:r>
    </w:p>
    <w:p w:rsidR="00F3571C" w:rsidRPr="00F8266C" w:rsidRDefault="00F3571C" w:rsidP="00F3571C">
      <w:pPr>
        <w:spacing w:line="360" w:lineRule="auto"/>
        <w:jc w:val="center"/>
        <w:rPr>
          <w:b/>
          <w:sz w:val="24"/>
          <w:szCs w:val="24"/>
        </w:rPr>
      </w:pPr>
      <w:r w:rsidRPr="00F123F7">
        <w:rPr>
          <w:b/>
          <w:sz w:val="24"/>
          <w:szCs w:val="24"/>
        </w:rPr>
        <w:t>EDITAL N</w:t>
      </w:r>
      <w:r w:rsidRPr="00E420C6">
        <w:rPr>
          <w:b/>
          <w:sz w:val="24"/>
          <w:szCs w:val="24"/>
        </w:rPr>
        <w:t xml:space="preserve">° </w:t>
      </w:r>
      <w:r>
        <w:rPr>
          <w:b/>
          <w:sz w:val="24"/>
          <w:szCs w:val="24"/>
        </w:rPr>
        <w:t>33</w:t>
      </w:r>
      <w:r w:rsidRPr="00E420C6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 xml:space="preserve">2019 – SELEÇÃO DE </w:t>
      </w:r>
      <w:proofErr w:type="gramStart"/>
      <w:r>
        <w:rPr>
          <w:b/>
          <w:sz w:val="24"/>
          <w:szCs w:val="24"/>
        </w:rPr>
        <w:t>MONITORES(</w:t>
      </w:r>
      <w:proofErr w:type="gramEnd"/>
      <w:r>
        <w:rPr>
          <w:b/>
          <w:sz w:val="24"/>
          <w:szCs w:val="24"/>
        </w:rPr>
        <w:t>AS) NA MODALIDADE VOLUNTÁRIO(A)</w:t>
      </w:r>
    </w:p>
    <w:p w:rsidR="00F3571C" w:rsidRDefault="00F3571C" w:rsidP="00F357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FOLHA DE FREQUÊNCIA MENSAL DE MONITORIA NA MODALIDADE </w:t>
      </w:r>
      <w:proofErr w:type="gramStart"/>
      <w:r>
        <w:rPr>
          <w:b/>
          <w:sz w:val="24"/>
          <w:szCs w:val="24"/>
        </w:rPr>
        <w:t>VOLUNTÁRIO(</w:t>
      </w:r>
      <w:proofErr w:type="gramEnd"/>
      <w:r>
        <w:rPr>
          <w:b/>
          <w:sz w:val="24"/>
          <w:szCs w:val="24"/>
        </w:rPr>
        <w:t>A)</w:t>
      </w:r>
    </w:p>
    <w:p w:rsidR="00F3571C" w:rsidRDefault="00F3571C" w:rsidP="00F3571C">
      <w:pPr>
        <w:jc w:val="center"/>
        <w:rPr>
          <w:b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30"/>
        <w:gridCol w:w="1575"/>
        <w:gridCol w:w="1606"/>
        <w:gridCol w:w="1317"/>
        <w:gridCol w:w="226"/>
        <w:gridCol w:w="1543"/>
        <w:gridCol w:w="1830"/>
        <w:gridCol w:w="1629"/>
      </w:tblGrid>
      <w:tr w:rsidR="00F3571C" w:rsidRPr="00D93F27" w:rsidTr="005E388D">
        <w:tc>
          <w:tcPr>
            <w:tcW w:w="2500" w:type="pct"/>
            <w:gridSpan w:val="4"/>
          </w:tcPr>
          <w:p w:rsidR="00F3571C" w:rsidRPr="00D93F27" w:rsidRDefault="00F3571C" w:rsidP="005E388D">
            <w:pPr>
              <w:rPr>
                <w:b/>
                <w:sz w:val="20"/>
                <w:szCs w:val="20"/>
              </w:rPr>
            </w:pPr>
            <w:r w:rsidRPr="00D93F27">
              <w:rPr>
                <w:sz w:val="20"/>
                <w:szCs w:val="20"/>
              </w:rPr>
              <w:t>CURSO:</w:t>
            </w:r>
          </w:p>
        </w:tc>
        <w:tc>
          <w:tcPr>
            <w:tcW w:w="2500" w:type="pct"/>
            <w:gridSpan w:val="4"/>
          </w:tcPr>
          <w:p w:rsidR="00F3571C" w:rsidRPr="00D93F27" w:rsidRDefault="00F3571C" w:rsidP="005E388D">
            <w:pPr>
              <w:rPr>
                <w:sz w:val="20"/>
                <w:szCs w:val="20"/>
              </w:rPr>
            </w:pPr>
            <w:r w:rsidRPr="00D93F27">
              <w:rPr>
                <w:sz w:val="20"/>
                <w:szCs w:val="20"/>
              </w:rPr>
              <w:t>MÊS DE REFERÊNCIA:</w:t>
            </w:r>
          </w:p>
        </w:tc>
      </w:tr>
      <w:tr w:rsidR="00F3571C" w:rsidRPr="00D93F27" w:rsidTr="005E388D">
        <w:tc>
          <w:tcPr>
            <w:tcW w:w="5000" w:type="pct"/>
            <w:gridSpan w:val="8"/>
          </w:tcPr>
          <w:p w:rsidR="00F3571C" w:rsidRPr="00D93F27" w:rsidRDefault="00F3571C" w:rsidP="005E388D">
            <w:pPr>
              <w:rPr>
                <w:b/>
                <w:sz w:val="20"/>
                <w:szCs w:val="20"/>
              </w:rPr>
            </w:pPr>
            <w:r w:rsidRPr="00D93F27">
              <w:rPr>
                <w:sz w:val="20"/>
                <w:szCs w:val="20"/>
              </w:rPr>
              <w:t>DISCIPLINA DE MONITORIA:</w:t>
            </w:r>
          </w:p>
        </w:tc>
      </w:tr>
      <w:tr w:rsidR="00F3571C" w:rsidRPr="00D93F27" w:rsidTr="005E388D">
        <w:tc>
          <w:tcPr>
            <w:tcW w:w="5000" w:type="pct"/>
            <w:gridSpan w:val="8"/>
          </w:tcPr>
          <w:p w:rsidR="00F3571C" w:rsidRPr="00D93F27" w:rsidRDefault="00F3571C" w:rsidP="005E388D">
            <w:pPr>
              <w:rPr>
                <w:b/>
                <w:sz w:val="20"/>
                <w:szCs w:val="20"/>
              </w:rPr>
            </w:pPr>
            <w:r w:rsidRPr="00D93F27">
              <w:rPr>
                <w:sz w:val="20"/>
                <w:szCs w:val="20"/>
              </w:rPr>
              <w:t>DOCENTE ORIENTADOR(A):</w:t>
            </w:r>
          </w:p>
        </w:tc>
      </w:tr>
      <w:tr w:rsidR="00F3571C" w:rsidRPr="00D93F27" w:rsidTr="005E388D">
        <w:tc>
          <w:tcPr>
            <w:tcW w:w="5000" w:type="pct"/>
            <w:gridSpan w:val="8"/>
          </w:tcPr>
          <w:p w:rsidR="00F3571C" w:rsidRPr="00D93F27" w:rsidRDefault="00F3571C" w:rsidP="005E388D">
            <w:pPr>
              <w:rPr>
                <w:b/>
                <w:sz w:val="20"/>
                <w:szCs w:val="20"/>
              </w:rPr>
            </w:pPr>
            <w:r w:rsidRPr="00D93F27">
              <w:rPr>
                <w:sz w:val="20"/>
                <w:szCs w:val="20"/>
              </w:rPr>
              <w:t>DISCENTE VOLUNTÁRIO(A):</w:t>
            </w:r>
          </w:p>
        </w:tc>
      </w:tr>
      <w:tr w:rsidR="00F3571C" w:rsidRPr="00D93F27" w:rsidTr="005E388D">
        <w:tc>
          <w:tcPr>
            <w:tcW w:w="2608" w:type="pct"/>
            <w:gridSpan w:val="5"/>
          </w:tcPr>
          <w:p w:rsidR="00F3571C" w:rsidRPr="00D93F27" w:rsidRDefault="00F3571C" w:rsidP="005E388D">
            <w:pPr>
              <w:rPr>
                <w:sz w:val="20"/>
                <w:szCs w:val="20"/>
              </w:rPr>
            </w:pPr>
            <w:r w:rsidRPr="00D93F27">
              <w:rPr>
                <w:sz w:val="20"/>
                <w:szCs w:val="20"/>
              </w:rPr>
              <w:t>MATRÍCULA:</w:t>
            </w:r>
          </w:p>
        </w:tc>
        <w:tc>
          <w:tcPr>
            <w:tcW w:w="2392" w:type="pct"/>
            <w:gridSpan w:val="3"/>
          </w:tcPr>
          <w:p w:rsidR="00F3571C" w:rsidRPr="00D93F27" w:rsidRDefault="00F3571C" w:rsidP="005E388D">
            <w:pPr>
              <w:rPr>
                <w:sz w:val="20"/>
                <w:szCs w:val="20"/>
              </w:rPr>
            </w:pPr>
            <w:r w:rsidRPr="00D93F27">
              <w:rPr>
                <w:sz w:val="20"/>
                <w:szCs w:val="20"/>
              </w:rPr>
              <w:t>CPF:</w:t>
            </w:r>
          </w:p>
        </w:tc>
      </w:tr>
      <w:tr w:rsidR="00F3571C" w:rsidRPr="00D93F27" w:rsidTr="005E388D">
        <w:tc>
          <w:tcPr>
            <w:tcW w:w="349" w:type="pct"/>
            <w:vAlign w:val="center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  <w:r w:rsidRPr="00D93F27">
              <w:rPr>
                <w:b/>
                <w:sz w:val="20"/>
                <w:szCs w:val="20"/>
              </w:rPr>
              <w:t>DIA DO MÊS</w:t>
            </w:r>
          </w:p>
        </w:tc>
        <w:tc>
          <w:tcPr>
            <w:tcW w:w="753" w:type="pct"/>
            <w:vAlign w:val="center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  <w:r w:rsidRPr="00D93F27">
              <w:rPr>
                <w:b/>
                <w:sz w:val="20"/>
                <w:szCs w:val="20"/>
              </w:rPr>
              <w:t>HORA DE INÍCIO DA ATIVIDADE</w:t>
            </w:r>
          </w:p>
        </w:tc>
        <w:tc>
          <w:tcPr>
            <w:tcW w:w="768" w:type="pct"/>
            <w:vAlign w:val="center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  <w:r w:rsidRPr="00D93F27">
              <w:rPr>
                <w:b/>
                <w:sz w:val="20"/>
                <w:szCs w:val="20"/>
              </w:rPr>
              <w:t>HORA DE TÉRMINO DA ATIVIDADE</w:t>
            </w:r>
          </w:p>
        </w:tc>
        <w:tc>
          <w:tcPr>
            <w:tcW w:w="1476" w:type="pct"/>
            <w:gridSpan w:val="3"/>
            <w:vAlign w:val="center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  <w:r w:rsidRPr="00D93F27">
              <w:rPr>
                <w:b/>
                <w:sz w:val="20"/>
                <w:szCs w:val="20"/>
              </w:rPr>
              <w:t>RÚBRICA DO(A) DISCENTE VOLUNTÁRIO(A)</w:t>
            </w:r>
          </w:p>
        </w:tc>
        <w:tc>
          <w:tcPr>
            <w:tcW w:w="875" w:type="pct"/>
            <w:vAlign w:val="center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  <w:r w:rsidRPr="00D93F27">
              <w:rPr>
                <w:b/>
                <w:sz w:val="20"/>
                <w:szCs w:val="20"/>
              </w:rPr>
              <w:t>HORAS TRABALHADAS</w:t>
            </w:r>
          </w:p>
        </w:tc>
        <w:tc>
          <w:tcPr>
            <w:tcW w:w="779" w:type="pct"/>
            <w:vAlign w:val="center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  <w:r w:rsidRPr="00D93F27">
              <w:rPr>
                <w:b/>
                <w:sz w:val="20"/>
                <w:szCs w:val="20"/>
              </w:rPr>
              <w:t>OBSERVAÇÃO</w:t>
            </w:r>
          </w:p>
        </w:tc>
      </w:tr>
      <w:tr w:rsidR="00F3571C" w:rsidRPr="00D93F27" w:rsidTr="005E388D">
        <w:tc>
          <w:tcPr>
            <w:tcW w:w="34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53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571C" w:rsidRPr="00D93F27" w:rsidTr="005E388D">
        <w:tc>
          <w:tcPr>
            <w:tcW w:w="34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753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571C" w:rsidRPr="00D93F27" w:rsidTr="005E388D">
        <w:tc>
          <w:tcPr>
            <w:tcW w:w="34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753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571C" w:rsidRPr="00D93F27" w:rsidTr="005E388D">
        <w:tc>
          <w:tcPr>
            <w:tcW w:w="34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753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571C" w:rsidRPr="00D93F27" w:rsidTr="005E388D">
        <w:tc>
          <w:tcPr>
            <w:tcW w:w="34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753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571C" w:rsidRPr="00D93F27" w:rsidTr="005E388D">
        <w:tc>
          <w:tcPr>
            <w:tcW w:w="34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753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571C" w:rsidRPr="00D93F27" w:rsidTr="005E388D">
        <w:tc>
          <w:tcPr>
            <w:tcW w:w="34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753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571C" w:rsidRPr="00D93F27" w:rsidTr="005E388D">
        <w:tc>
          <w:tcPr>
            <w:tcW w:w="34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753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571C" w:rsidRPr="00D93F27" w:rsidTr="005E388D">
        <w:tc>
          <w:tcPr>
            <w:tcW w:w="34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753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571C" w:rsidRPr="00D93F27" w:rsidTr="005E388D">
        <w:tc>
          <w:tcPr>
            <w:tcW w:w="34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53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571C" w:rsidRPr="00D93F27" w:rsidTr="005E388D">
        <w:tc>
          <w:tcPr>
            <w:tcW w:w="34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53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571C" w:rsidRPr="00D93F27" w:rsidTr="005E388D">
        <w:tc>
          <w:tcPr>
            <w:tcW w:w="34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53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571C" w:rsidRPr="00D93F27" w:rsidTr="005E388D">
        <w:tc>
          <w:tcPr>
            <w:tcW w:w="34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53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571C" w:rsidRPr="00D93F27" w:rsidTr="005E388D">
        <w:tc>
          <w:tcPr>
            <w:tcW w:w="34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53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571C" w:rsidRPr="00D93F27" w:rsidTr="005E388D">
        <w:tc>
          <w:tcPr>
            <w:tcW w:w="34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53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571C" w:rsidRPr="00D93F27" w:rsidTr="005E388D">
        <w:tc>
          <w:tcPr>
            <w:tcW w:w="34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53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571C" w:rsidRPr="00D93F27" w:rsidTr="005E388D">
        <w:tc>
          <w:tcPr>
            <w:tcW w:w="34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753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571C" w:rsidRPr="00D93F27" w:rsidTr="005E388D">
        <w:tc>
          <w:tcPr>
            <w:tcW w:w="34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753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571C" w:rsidRPr="00D93F27" w:rsidTr="005E388D">
        <w:tc>
          <w:tcPr>
            <w:tcW w:w="34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753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571C" w:rsidRPr="00D93F27" w:rsidTr="005E388D">
        <w:tc>
          <w:tcPr>
            <w:tcW w:w="34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53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571C" w:rsidRPr="00D93F27" w:rsidTr="005E388D">
        <w:tc>
          <w:tcPr>
            <w:tcW w:w="34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753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571C" w:rsidRPr="00D93F27" w:rsidTr="005E388D">
        <w:tc>
          <w:tcPr>
            <w:tcW w:w="34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753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571C" w:rsidRPr="00D93F27" w:rsidTr="005E388D">
        <w:tc>
          <w:tcPr>
            <w:tcW w:w="34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753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571C" w:rsidRPr="00D93F27" w:rsidTr="005E388D">
        <w:tc>
          <w:tcPr>
            <w:tcW w:w="34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53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571C" w:rsidRPr="00D93F27" w:rsidTr="005E388D">
        <w:tc>
          <w:tcPr>
            <w:tcW w:w="34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753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571C" w:rsidRPr="00D93F27" w:rsidTr="005E388D">
        <w:tc>
          <w:tcPr>
            <w:tcW w:w="34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753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571C" w:rsidRPr="00D93F27" w:rsidTr="005E388D">
        <w:tc>
          <w:tcPr>
            <w:tcW w:w="34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753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571C" w:rsidRPr="00D93F27" w:rsidTr="005E388D">
        <w:tc>
          <w:tcPr>
            <w:tcW w:w="34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53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571C" w:rsidRPr="00D93F27" w:rsidTr="005E388D">
        <w:tc>
          <w:tcPr>
            <w:tcW w:w="34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53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571C" w:rsidRPr="00D93F27" w:rsidTr="005E388D">
        <w:tc>
          <w:tcPr>
            <w:tcW w:w="34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53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571C" w:rsidRPr="00D93F27" w:rsidTr="005E388D">
        <w:tc>
          <w:tcPr>
            <w:tcW w:w="349" w:type="pct"/>
          </w:tcPr>
          <w:p w:rsidR="00F3571C" w:rsidRDefault="00F3571C" w:rsidP="005E38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753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F3571C" w:rsidRPr="00D93F27" w:rsidRDefault="00F3571C" w:rsidP="005E38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571C" w:rsidRPr="00D93F27" w:rsidTr="005E388D">
        <w:tc>
          <w:tcPr>
            <w:tcW w:w="5000" w:type="pct"/>
            <w:gridSpan w:val="8"/>
          </w:tcPr>
          <w:p w:rsidR="00F3571C" w:rsidRPr="00D93F27" w:rsidRDefault="00F3571C" w:rsidP="005E388D">
            <w:pPr>
              <w:pStyle w:val="Corpodetexto"/>
              <w:tabs>
                <w:tab w:val="left" w:pos="1346"/>
              </w:tabs>
              <w:spacing w:line="360" w:lineRule="auto"/>
              <w:rPr>
                <w:b/>
                <w:sz w:val="20"/>
                <w:szCs w:val="20"/>
              </w:rPr>
            </w:pPr>
            <w:proofErr w:type="spellStart"/>
            <w:r w:rsidRPr="00D93F27">
              <w:rPr>
                <w:sz w:val="20"/>
                <w:szCs w:val="20"/>
              </w:rPr>
              <w:t>Sousa</w:t>
            </w:r>
            <w:proofErr w:type="gramStart"/>
            <w:r w:rsidRPr="00D93F27">
              <w:rPr>
                <w:sz w:val="20"/>
                <w:szCs w:val="20"/>
              </w:rPr>
              <w:t>,</w:t>
            </w:r>
            <w:r w:rsidRPr="00D93F27">
              <w:rPr>
                <w:sz w:val="20"/>
                <w:szCs w:val="20"/>
                <w:u w:val="single"/>
              </w:rPr>
              <w:t>_</w:t>
            </w:r>
            <w:proofErr w:type="gramEnd"/>
            <w:r w:rsidRPr="00D93F27">
              <w:rPr>
                <w:sz w:val="20"/>
                <w:szCs w:val="20"/>
                <w:u w:val="single"/>
              </w:rPr>
              <w:t>____</w:t>
            </w:r>
            <w:r w:rsidRPr="00D93F27">
              <w:rPr>
                <w:sz w:val="20"/>
                <w:szCs w:val="20"/>
              </w:rPr>
              <w:t>de_________________de</w:t>
            </w:r>
            <w:proofErr w:type="spellEnd"/>
            <w:r w:rsidRPr="00D93F27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2019</w:t>
            </w:r>
            <w:r w:rsidRPr="00D93F27">
              <w:rPr>
                <w:sz w:val="20"/>
                <w:szCs w:val="20"/>
              </w:rPr>
              <w:t>.</w:t>
            </w:r>
          </w:p>
        </w:tc>
      </w:tr>
      <w:tr w:rsidR="00F3571C" w:rsidRPr="00D93F27" w:rsidTr="005E388D">
        <w:tc>
          <w:tcPr>
            <w:tcW w:w="5000" w:type="pct"/>
            <w:gridSpan w:val="8"/>
          </w:tcPr>
          <w:p w:rsidR="00F3571C" w:rsidRPr="00D93F27" w:rsidRDefault="00F3571C" w:rsidP="005E388D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D93F27">
              <w:rPr>
                <w:sz w:val="20"/>
                <w:szCs w:val="20"/>
              </w:rPr>
              <w:t>Assinatura</w:t>
            </w:r>
            <w:proofErr w:type="spellEnd"/>
            <w:r w:rsidRPr="00D93F27">
              <w:rPr>
                <w:sz w:val="20"/>
                <w:szCs w:val="20"/>
              </w:rPr>
              <w:t xml:space="preserve"> do(a) monitor(a) </w:t>
            </w:r>
            <w:proofErr w:type="spellStart"/>
            <w:r w:rsidRPr="00D93F27">
              <w:rPr>
                <w:sz w:val="20"/>
                <w:szCs w:val="20"/>
              </w:rPr>
              <w:t>voluntário</w:t>
            </w:r>
            <w:proofErr w:type="spellEnd"/>
            <w:r w:rsidRPr="00D93F27">
              <w:rPr>
                <w:sz w:val="20"/>
                <w:szCs w:val="20"/>
              </w:rPr>
              <w:t>(a):</w:t>
            </w:r>
          </w:p>
        </w:tc>
      </w:tr>
      <w:tr w:rsidR="00F3571C" w:rsidRPr="00D93F27" w:rsidTr="005E388D">
        <w:tc>
          <w:tcPr>
            <w:tcW w:w="5000" w:type="pct"/>
            <w:gridSpan w:val="8"/>
          </w:tcPr>
          <w:p w:rsidR="00F3571C" w:rsidRPr="00D93F27" w:rsidRDefault="00F3571C" w:rsidP="005E388D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D93F27">
              <w:rPr>
                <w:sz w:val="20"/>
                <w:szCs w:val="20"/>
              </w:rPr>
              <w:t>Assinatura</w:t>
            </w:r>
            <w:proofErr w:type="spellEnd"/>
            <w:r w:rsidRPr="00D93F27">
              <w:rPr>
                <w:sz w:val="20"/>
                <w:szCs w:val="20"/>
              </w:rPr>
              <w:t xml:space="preserve"> do </w:t>
            </w:r>
            <w:proofErr w:type="spellStart"/>
            <w:r w:rsidRPr="00D93F27">
              <w:rPr>
                <w:sz w:val="20"/>
                <w:szCs w:val="20"/>
              </w:rPr>
              <w:t>docente</w:t>
            </w:r>
            <w:proofErr w:type="spellEnd"/>
            <w:r w:rsidRPr="00D93F27">
              <w:rPr>
                <w:sz w:val="20"/>
                <w:szCs w:val="20"/>
              </w:rPr>
              <w:t xml:space="preserve"> </w:t>
            </w:r>
            <w:proofErr w:type="spellStart"/>
            <w:r w:rsidRPr="00D93F27">
              <w:rPr>
                <w:sz w:val="20"/>
                <w:szCs w:val="20"/>
              </w:rPr>
              <w:t>orientador</w:t>
            </w:r>
            <w:proofErr w:type="spellEnd"/>
            <w:r w:rsidRPr="00D93F27">
              <w:rPr>
                <w:sz w:val="20"/>
                <w:szCs w:val="20"/>
              </w:rPr>
              <w:t>(a):</w:t>
            </w:r>
          </w:p>
        </w:tc>
      </w:tr>
    </w:tbl>
    <w:p w:rsidR="00465389" w:rsidRPr="00F3571C" w:rsidRDefault="00465389" w:rsidP="00F3571C">
      <w:bookmarkStart w:id="0" w:name="_GoBack"/>
      <w:bookmarkEnd w:id="0"/>
    </w:p>
    <w:sectPr w:rsidR="00465389" w:rsidRPr="00F3571C" w:rsidSect="00081F90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15C" w:rsidRDefault="0033615C" w:rsidP="00081F90">
      <w:r>
        <w:separator/>
      </w:r>
    </w:p>
  </w:endnote>
  <w:endnote w:type="continuationSeparator" w:id="0">
    <w:p w:rsidR="0033615C" w:rsidRDefault="0033615C" w:rsidP="0008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15C" w:rsidRDefault="0033615C" w:rsidP="00081F90">
      <w:r>
        <w:separator/>
      </w:r>
    </w:p>
  </w:footnote>
  <w:footnote w:type="continuationSeparator" w:id="0">
    <w:p w:rsidR="0033615C" w:rsidRDefault="0033615C" w:rsidP="00081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F90" w:rsidRDefault="00081F90" w:rsidP="00081F90">
    <w:pPr>
      <w:pStyle w:val="Cabealho"/>
      <w:jc w:val="center"/>
    </w:pPr>
    <w:r w:rsidRPr="00F8266C">
      <w:rPr>
        <w:noProof/>
        <w:sz w:val="24"/>
        <w:szCs w:val="24"/>
        <w:lang w:bidi="ar-SA"/>
      </w:rPr>
      <w:drawing>
        <wp:inline distT="0" distB="0" distL="0" distR="0" wp14:anchorId="7143E1F2" wp14:editId="543FEEE8">
          <wp:extent cx="3250243" cy="858754"/>
          <wp:effectExtent l="19050" t="0" r="7307" b="0"/>
          <wp:docPr id="2" name="Imagem 2" descr="http://www.ifpb.edu.br/sousa/documentos-gerais/logomarcas/marca-horizontal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://www.ifpb.edu.br/sousa/documentos-gerais/logomarcas/marca-horizontal-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5313" cy="8627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90"/>
    <w:rsid w:val="00081F90"/>
    <w:rsid w:val="0033615C"/>
    <w:rsid w:val="00465389"/>
    <w:rsid w:val="00CA1A07"/>
    <w:rsid w:val="00F3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BF5FD-032A-40AB-B42A-DD2B8EA6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81F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1F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81F90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81F90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customStyle="1" w:styleId="Ttulo21">
    <w:name w:val="Título 21"/>
    <w:basedOn w:val="Normal"/>
    <w:uiPriority w:val="1"/>
    <w:qFormat/>
    <w:rsid w:val="00081F90"/>
    <w:pPr>
      <w:ind w:left="338"/>
      <w:jc w:val="center"/>
      <w:outlineLvl w:val="2"/>
    </w:pPr>
    <w:rPr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81F90"/>
    <w:pPr>
      <w:ind w:left="109"/>
    </w:pPr>
  </w:style>
  <w:style w:type="paragraph" w:styleId="Cabealho">
    <w:name w:val="header"/>
    <w:basedOn w:val="Normal"/>
    <w:link w:val="CabealhoChar"/>
    <w:uiPriority w:val="99"/>
    <w:unhideWhenUsed/>
    <w:rsid w:val="00081F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1F90"/>
    <w:rPr>
      <w:rFonts w:ascii="Times New Roman" w:eastAsia="Times New Roman" w:hAnsi="Times New Roman" w:cs="Times New Roman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081F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1F90"/>
    <w:rPr>
      <w:rFonts w:ascii="Times New Roman" w:eastAsia="Times New Roman" w:hAnsi="Times New Roman" w:cs="Times New Roman"/>
      <w:lang w:eastAsia="pt-BR" w:bidi="pt-BR"/>
    </w:rPr>
  </w:style>
  <w:style w:type="table" w:styleId="Tabelacomgrade">
    <w:name w:val="Table Grid"/>
    <w:basedOn w:val="Tabelanormal"/>
    <w:uiPriority w:val="59"/>
    <w:rsid w:val="00F3571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Cézar da Silva</dc:creator>
  <cp:keywords/>
  <dc:description/>
  <cp:lastModifiedBy>Daniel Cézar da Silva</cp:lastModifiedBy>
  <cp:revision>2</cp:revision>
  <dcterms:created xsi:type="dcterms:W3CDTF">2019-09-09T15:58:00Z</dcterms:created>
  <dcterms:modified xsi:type="dcterms:W3CDTF">2019-09-09T15:58:00Z</dcterms:modified>
</cp:coreProperties>
</file>